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283E" w14:textId="5680BAFE" w:rsidR="00B57D50" w:rsidRPr="00F5008C" w:rsidRDefault="00B57D50" w:rsidP="00B57D50">
      <w:pPr>
        <w:rPr>
          <w:rFonts w:ascii="Times New Roman" w:hAnsi="Times New Roman" w:cs="Times New Roman"/>
          <w:color w:val="FF0000"/>
          <w:sz w:val="48"/>
          <w:szCs w:val="48"/>
        </w:rPr>
      </w:pPr>
      <w:r w:rsidRPr="00F5008C">
        <w:rPr>
          <w:rFonts w:ascii="Times New Roman" w:hAnsi="Times New Roman" w:cs="Times New Roman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7E5D" wp14:editId="13D00D6C">
                <wp:simplePos x="0" y="0"/>
                <wp:positionH relativeFrom="column">
                  <wp:posOffset>-299721</wp:posOffset>
                </wp:positionH>
                <wp:positionV relativeFrom="paragraph">
                  <wp:posOffset>500380</wp:posOffset>
                </wp:positionV>
                <wp:extent cx="6067425" cy="1905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A4852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39.4pt" to="454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Pr="00F5008C">
        <w:rPr>
          <w:rFonts w:ascii="Times New Roman" w:hAnsi="Times New Roman" w:cs="Times New Roman"/>
          <w:color w:val="FF0000"/>
          <w:sz w:val="48"/>
          <w:szCs w:val="48"/>
        </w:rPr>
        <w:t>Quiz wiedzy o Polsce</w:t>
      </w:r>
    </w:p>
    <w:p w14:paraId="5D60A146" w14:textId="1B276E64" w:rsidR="00B57D50" w:rsidRDefault="00B57D50" w:rsidP="00B57D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DE3050" wp14:editId="29318B9B">
            <wp:simplePos x="0" y="0"/>
            <wp:positionH relativeFrom="margin">
              <wp:align>right</wp:align>
            </wp:positionH>
            <wp:positionV relativeFrom="paragraph">
              <wp:posOffset>96520</wp:posOffset>
            </wp:positionV>
            <wp:extent cx="2276475" cy="3215838"/>
            <wp:effectExtent l="0" t="0" r="0" b="3810"/>
            <wp:wrapNone/>
            <wp:docPr id="2" name="Obraz 2" descr="C:\Users\User\AppData\Local\Microsoft\Windows\INetCache\Content.MSO\2EA4F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2EA4F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1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7D098" w14:textId="2CDF918E" w:rsidR="00B57D50" w:rsidRDefault="00B57D50" w:rsidP="00B57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uchwalenia Konstytucji 3 Maja?</w:t>
      </w:r>
    </w:p>
    <w:p w14:paraId="2FAA5314" w14:textId="77274666" w:rsidR="00B57D50" w:rsidRDefault="00B57D50" w:rsidP="00B57D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1791r</w:t>
      </w:r>
    </w:p>
    <w:p w14:paraId="3441E368" w14:textId="77777777" w:rsidR="00B57D50" w:rsidRDefault="00B57D50" w:rsidP="00B57D5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1871r</w:t>
      </w:r>
    </w:p>
    <w:p w14:paraId="5EBDEF03" w14:textId="77777777" w:rsidR="00B57D50" w:rsidRPr="00EA175B" w:rsidRDefault="00B57D50" w:rsidP="00B57D5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14:paraId="378724F3" w14:textId="77777777" w:rsidR="00B57D50" w:rsidRDefault="00B57D50" w:rsidP="00B57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Autor obrazu Konstytucja 3 Maja?</w:t>
      </w:r>
    </w:p>
    <w:p w14:paraId="56A15678" w14:textId="24A8F54B" w:rsidR="00B57D50" w:rsidRDefault="00B57D50" w:rsidP="00B57D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Witt Stwosz</w:t>
      </w:r>
    </w:p>
    <w:p w14:paraId="067F0B6B" w14:textId="77777777" w:rsidR="00B57D50" w:rsidRDefault="00B57D50" w:rsidP="00B57D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Matejko</w:t>
      </w:r>
    </w:p>
    <w:p w14:paraId="52E5C8D5" w14:textId="77777777" w:rsidR="00B57D50" w:rsidRDefault="00B57D50" w:rsidP="00B57D5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14:paraId="54567FB9" w14:textId="091B2A37" w:rsidR="00B57D50" w:rsidRDefault="00B57D50" w:rsidP="00B57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 jest autorem hymnu polskiego?</w:t>
      </w:r>
    </w:p>
    <w:p w14:paraId="156ECF13" w14:textId="75120C20" w:rsidR="00B57D50" w:rsidRDefault="00B57D50" w:rsidP="00B57D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Józef Wybicki</w:t>
      </w:r>
      <w:r w:rsidRPr="00B57D50">
        <w:rPr>
          <w:noProof/>
          <w:sz w:val="28"/>
          <w:szCs w:val="28"/>
        </w:rPr>
        <w:t xml:space="preserve"> </w:t>
      </w:r>
    </w:p>
    <w:p w14:paraId="570AD0D6" w14:textId="40586BAC" w:rsidR="00B57D50" w:rsidRDefault="00B57D50" w:rsidP="00B57D5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Józef Piłsudski</w:t>
      </w:r>
    </w:p>
    <w:p w14:paraId="54FA7FC7" w14:textId="77777777" w:rsidR="00B57D50" w:rsidRDefault="00B57D50" w:rsidP="00B57D5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14:paraId="2904CD8F" w14:textId="77777777" w:rsidR="00B57D50" w:rsidRDefault="00B57D50" w:rsidP="00B57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ilu zwrotek składa się hymn polski?</w:t>
      </w:r>
    </w:p>
    <w:p w14:paraId="384EBFBD" w14:textId="22090C08" w:rsidR="00B57D50" w:rsidRDefault="00B57D50" w:rsidP="00B57D5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czterech</w:t>
      </w:r>
    </w:p>
    <w:p w14:paraId="401E98DE" w14:textId="191FF82F" w:rsidR="00B57D50" w:rsidRDefault="00B57D50" w:rsidP="00B57D5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pięciu</w:t>
      </w:r>
    </w:p>
    <w:p w14:paraId="70DB4301" w14:textId="77777777" w:rsidR="00B57D50" w:rsidRDefault="00B57D50" w:rsidP="00B57D5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14:paraId="26A66CB5" w14:textId="77777777" w:rsidR="00B57D50" w:rsidRDefault="00B57D50" w:rsidP="00B57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Jaka jest pełna nazwa naszego kraju?</w:t>
      </w:r>
    </w:p>
    <w:p w14:paraId="59A53298" w14:textId="77777777" w:rsidR="00B57D50" w:rsidRDefault="00B57D50" w:rsidP="00B57D5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Pospolita Polska</w:t>
      </w:r>
    </w:p>
    <w:p w14:paraId="3192DF11" w14:textId="77777777" w:rsidR="00B57D50" w:rsidRDefault="00B57D50" w:rsidP="00B57D5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Rzeczpospolita Polska</w:t>
      </w:r>
    </w:p>
    <w:p w14:paraId="6A844D97" w14:textId="77777777" w:rsidR="00B57D50" w:rsidRDefault="00B57D50" w:rsidP="00B57D5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14:paraId="70A17F75" w14:textId="77777777" w:rsidR="00B57D50" w:rsidRDefault="00B57D50" w:rsidP="00B57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Warszawa jest stolicą Polski od roku</w:t>
      </w:r>
    </w:p>
    <w:p w14:paraId="7EA39107" w14:textId="77777777" w:rsidR="00B57D50" w:rsidRDefault="00B57D50" w:rsidP="00B57D5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1410</w:t>
      </w:r>
    </w:p>
    <w:p w14:paraId="63FFBE8A" w14:textId="77777777" w:rsidR="00B57D50" w:rsidRDefault="00B57D50" w:rsidP="00B57D5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1596</w:t>
      </w:r>
    </w:p>
    <w:p w14:paraId="653D9DDB" w14:textId="77777777" w:rsidR="00B57D50" w:rsidRDefault="00B57D50" w:rsidP="00B57D5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14:paraId="07DDBFB7" w14:textId="32C2BB12" w:rsidR="00B57D50" w:rsidRDefault="00B57D50" w:rsidP="00B57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Godłem Rzeczpospolitej Polski jest</w:t>
      </w:r>
    </w:p>
    <w:p w14:paraId="61108B32" w14:textId="77777777" w:rsidR="00B57D50" w:rsidRDefault="00B57D50" w:rsidP="00B57D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Orzeł biały ze złotą koroną</w:t>
      </w:r>
    </w:p>
    <w:p w14:paraId="52B8F473" w14:textId="2F3614AF" w:rsidR="00B57D50" w:rsidRDefault="00B57D50" w:rsidP="00B57D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Orzeł biały z diamentową koroną</w:t>
      </w:r>
    </w:p>
    <w:p w14:paraId="1C86C036" w14:textId="77777777" w:rsidR="00B57D50" w:rsidRDefault="00B57D50" w:rsidP="00B57D5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14:paraId="7888A8B0" w14:textId="27EF7A97" w:rsidR="00B57D50" w:rsidRDefault="00B57D50" w:rsidP="00B57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obecnego prezydenta Polski</w:t>
      </w:r>
    </w:p>
    <w:p w14:paraId="2DBC564F" w14:textId="77777777" w:rsidR="00B57D50" w:rsidRDefault="00B57D50" w:rsidP="00B57D5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Andrzej Duda</w:t>
      </w:r>
    </w:p>
    <w:p w14:paraId="2D47DD9B" w14:textId="54B968DE" w:rsidR="00B57D50" w:rsidRDefault="00B57D50" w:rsidP="00B57D5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Mateusz Morawiecki</w:t>
      </w:r>
    </w:p>
    <w:p w14:paraId="67F8E1EA" w14:textId="2C8F2AA7" w:rsidR="00ED5ABE" w:rsidRDefault="00ED5ABE" w:rsidP="00ED5A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5B167AA0" wp14:editId="2208408A">
            <wp:simplePos x="0" y="0"/>
            <wp:positionH relativeFrom="column">
              <wp:posOffset>1081405</wp:posOffset>
            </wp:positionH>
            <wp:positionV relativeFrom="paragraph">
              <wp:posOffset>220980</wp:posOffset>
            </wp:positionV>
            <wp:extent cx="3486150" cy="961135"/>
            <wp:effectExtent l="0" t="0" r="0" b="0"/>
            <wp:wrapNone/>
            <wp:docPr id="10" name="Obraz 10" descr="Miejskie Przedszkole Nr 3 &quot;Bajkowa Kraina&quot; w Częstoch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jskie Przedszkole Nr 3 &quot;Bajkowa Kraina&quot; w Częstochow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F745B" w14:textId="40D23B45" w:rsidR="00ED5ABE" w:rsidRPr="00ED5ABE" w:rsidRDefault="00ED5ABE" w:rsidP="00ED5ABE">
      <w:pPr>
        <w:rPr>
          <w:rFonts w:ascii="Times New Roman" w:hAnsi="Times New Roman" w:cs="Times New Roman"/>
          <w:sz w:val="28"/>
          <w:szCs w:val="28"/>
        </w:rPr>
      </w:pPr>
    </w:p>
    <w:p w14:paraId="390D5308" w14:textId="709C0595" w:rsidR="00B57D50" w:rsidRDefault="00B57D50" w:rsidP="00B57D5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14:paraId="4F373DEF" w14:textId="19C9A880" w:rsidR="00B57D50" w:rsidRPr="00ED5ABE" w:rsidRDefault="00B57D50" w:rsidP="00ED5AB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ABE">
        <w:rPr>
          <w:rFonts w:ascii="Times New Roman" w:hAnsi="Times New Roman" w:cs="Times New Roman"/>
          <w:sz w:val="28"/>
          <w:szCs w:val="28"/>
        </w:rPr>
        <w:lastRenderedPageBreak/>
        <w:t>Obecna Konstytucja obowiązuje od</w:t>
      </w:r>
    </w:p>
    <w:p w14:paraId="154FE679" w14:textId="5185C16E" w:rsidR="00B57D50" w:rsidRDefault="00B57D50" w:rsidP="00B57D5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maja 2000r</w:t>
      </w:r>
    </w:p>
    <w:p w14:paraId="354971F8" w14:textId="6B587ACF" w:rsidR="00B57D50" w:rsidRDefault="00B57D50" w:rsidP="00B57D5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kwietnia 1997r</w:t>
      </w:r>
    </w:p>
    <w:p w14:paraId="3C6C3888" w14:textId="77777777" w:rsidR="00ED5ABE" w:rsidRDefault="00ED5ABE" w:rsidP="00ED5ABE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14:paraId="5DA611E8" w14:textId="00CB2F75" w:rsidR="00B57D50" w:rsidRDefault="00B57D50" w:rsidP="00B57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Najważniejszym przedstawicielem polskich władz, czuwającym nad przestrzeganiem postanowień Konstytucji jest</w:t>
      </w:r>
    </w:p>
    <w:p w14:paraId="4709D0D1" w14:textId="4450CA3F" w:rsidR="00B57D50" w:rsidRDefault="00B57D50" w:rsidP="00B57D5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prezydent </w:t>
      </w:r>
    </w:p>
    <w:p w14:paraId="5E9CAC1A" w14:textId="1F3FE587" w:rsidR="00B57D50" w:rsidRDefault="00B57D50" w:rsidP="00B57D5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premier</w:t>
      </w:r>
    </w:p>
    <w:p w14:paraId="3B835AE8" w14:textId="77063910" w:rsidR="00B57D50" w:rsidRDefault="00B57D50" w:rsidP="00B57D5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14:paraId="39433A9E" w14:textId="267CE2C5" w:rsidR="00B57D50" w:rsidRDefault="00B57D50" w:rsidP="00B57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Jak nazywa się hymn Polski?</w:t>
      </w:r>
    </w:p>
    <w:p w14:paraId="632C8C0C" w14:textId="77777777" w:rsidR="00B57D50" w:rsidRDefault="00B57D50" w:rsidP="00B57D5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Rota</w:t>
      </w:r>
    </w:p>
    <w:p w14:paraId="3F05A198" w14:textId="0054D2C5" w:rsidR="00B57D50" w:rsidRDefault="00B57D50" w:rsidP="00B57D5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Mazurek Dąbrowskiego</w:t>
      </w:r>
    </w:p>
    <w:p w14:paraId="56151A03" w14:textId="77777777" w:rsidR="00B57D50" w:rsidRDefault="00B57D50" w:rsidP="00B57D5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14:paraId="0293BE1C" w14:textId="3E10D43A" w:rsidR="00B57D50" w:rsidRPr="00B84B1A" w:rsidRDefault="00B57D50" w:rsidP="00B57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 jakim państwem Polska sąsiaduje?</w:t>
      </w:r>
      <w:r w:rsidRPr="00B57D50">
        <w:rPr>
          <w:noProof/>
          <w:sz w:val="28"/>
          <w:szCs w:val="28"/>
        </w:rPr>
        <w:t xml:space="preserve"> </w:t>
      </w:r>
    </w:p>
    <w:p w14:paraId="78F0E38D" w14:textId="5CAAF8E6" w:rsidR="00B57D50" w:rsidRDefault="00B57D50" w:rsidP="00B57D5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Niemcy</w:t>
      </w:r>
      <w:r w:rsidRPr="00B57D50">
        <w:rPr>
          <w:noProof/>
        </w:rPr>
        <w:t xml:space="preserve"> </w:t>
      </w:r>
    </w:p>
    <w:p w14:paraId="4C569EF2" w14:textId="77777777" w:rsidR="00B57D50" w:rsidRDefault="00B57D50" w:rsidP="00B57D5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Francja</w:t>
      </w:r>
    </w:p>
    <w:p w14:paraId="321C8B19" w14:textId="77777777" w:rsidR="00B57D50" w:rsidRDefault="00B57D50" w:rsidP="00B57D50">
      <w:pPr>
        <w:pStyle w:val="Akapitzlist"/>
        <w:ind w:left="1800"/>
        <w:rPr>
          <w:rFonts w:ascii="Times New Roman" w:hAnsi="Times New Roman" w:cs="Times New Roman"/>
          <w:sz w:val="28"/>
          <w:szCs w:val="28"/>
        </w:rPr>
      </w:pPr>
    </w:p>
    <w:p w14:paraId="0C11081D" w14:textId="77777777" w:rsidR="00B57D50" w:rsidRPr="00B84B1A" w:rsidRDefault="00B57D50" w:rsidP="00B57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polska odzyskała niepodległość?</w:t>
      </w:r>
    </w:p>
    <w:p w14:paraId="047105B3" w14:textId="77777777" w:rsidR="00B57D50" w:rsidRDefault="00B57D50" w:rsidP="00B57D5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maja 1791r</w:t>
      </w:r>
    </w:p>
    <w:p w14:paraId="20208C1C" w14:textId="398CD873" w:rsidR="00ED5ABE" w:rsidRPr="00ED5ABE" w:rsidRDefault="00B57D50" w:rsidP="00D8755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listopada 1918r</w:t>
      </w:r>
    </w:p>
    <w:p w14:paraId="294D36AA" w14:textId="6AB697BB" w:rsidR="00ED5ABE" w:rsidRDefault="00ED5ABE" w:rsidP="00D8755F">
      <w:pPr>
        <w:rPr>
          <w:rFonts w:ascii="Times New Roman" w:hAnsi="Times New Roman" w:cs="Times New Roman"/>
          <w:b/>
          <w:sz w:val="44"/>
          <w:szCs w:val="44"/>
        </w:rPr>
      </w:pPr>
    </w:p>
    <w:p w14:paraId="5FAE99F6" w14:textId="4976B061" w:rsidR="00ED5ABE" w:rsidRDefault="00ED5ABE" w:rsidP="00D8755F">
      <w:pPr>
        <w:rPr>
          <w:rFonts w:ascii="Times New Roman" w:hAnsi="Times New Roman" w:cs="Times New Roman"/>
          <w:b/>
          <w:sz w:val="44"/>
          <w:szCs w:val="44"/>
        </w:rPr>
      </w:pPr>
    </w:p>
    <w:p w14:paraId="3DC5175F" w14:textId="5087960B" w:rsidR="00D8755F" w:rsidRDefault="00D8755F" w:rsidP="00D8755F">
      <w:pPr>
        <w:rPr>
          <w:rFonts w:ascii="Times New Roman" w:hAnsi="Times New Roman" w:cs="Times New Roman"/>
          <w:b/>
          <w:sz w:val="44"/>
          <w:szCs w:val="44"/>
        </w:rPr>
      </w:pPr>
      <w:r w:rsidRPr="00D8755F">
        <w:rPr>
          <w:rFonts w:ascii="Times New Roman" w:hAnsi="Times New Roman" w:cs="Times New Roman"/>
          <w:b/>
          <w:sz w:val="44"/>
          <w:szCs w:val="44"/>
        </w:rPr>
        <w:t>BRAWO</w:t>
      </w:r>
      <w:r>
        <w:rPr>
          <w:rFonts w:ascii="Times New Roman" w:hAnsi="Times New Roman" w:cs="Times New Roman"/>
          <w:b/>
          <w:sz w:val="44"/>
          <w:szCs w:val="44"/>
        </w:rPr>
        <w:t xml:space="preserve"> !</w:t>
      </w:r>
    </w:p>
    <w:p w14:paraId="68A126C4" w14:textId="7E7B7E3E" w:rsidR="00D8755F" w:rsidRPr="00D8755F" w:rsidRDefault="00D8755F" w:rsidP="00D8755F">
      <w:pPr>
        <w:rPr>
          <w:rFonts w:ascii="Times New Roman" w:hAnsi="Times New Roman" w:cs="Times New Roman"/>
          <w:b/>
          <w:sz w:val="32"/>
          <w:szCs w:val="32"/>
        </w:rPr>
      </w:pPr>
      <w:r w:rsidRPr="00D8755F">
        <w:rPr>
          <w:rFonts w:ascii="Times New Roman" w:hAnsi="Times New Roman" w:cs="Times New Roman"/>
          <w:b/>
          <w:sz w:val="32"/>
          <w:szCs w:val="32"/>
        </w:rPr>
        <w:t>A teraz możesz sprawdzić poprawność swoich odpowiedzi na kolejnej stronie.</w:t>
      </w:r>
    </w:p>
    <w:p w14:paraId="65065132" w14:textId="2E7CFB6D" w:rsidR="00D8755F" w:rsidRDefault="00D8755F">
      <w:pPr>
        <w:rPr>
          <w:rFonts w:ascii="Times New Roman" w:hAnsi="Times New Roman" w:cs="Times New Roman"/>
          <w:sz w:val="28"/>
          <w:szCs w:val="28"/>
        </w:rPr>
      </w:pPr>
    </w:p>
    <w:p w14:paraId="6326734E" w14:textId="4DD5FF4E" w:rsidR="00D8755F" w:rsidRDefault="00ED5AB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2A6B88" wp14:editId="37E6CC09">
            <wp:simplePos x="0" y="0"/>
            <wp:positionH relativeFrom="column">
              <wp:posOffset>919480</wp:posOffset>
            </wp:positionH>
            <wp:positionV relativeFrom="paragraph">
              <wp:posOffset>969010</wp:posOffset>
            </wp:positionV>
            <wp:extent cx="3619500" cy="997900"/>
            <wp:effectExtent l="0" t="0" r="0" b="0"/>
            <wp:wrapNone/>
            <wp:docPr id="1" name="Obraz 1" descr="Miejskie Przedszkole Nr 3 &quot;Bajkowa Kraina&quot; w Częstocho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jskie Przedszkole Nr 3 &quot;Bajkowa Kraina&quot; w Częstochow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55F">
        <w:rPr>
          <w:rFonts w:ascii="Times New Roman" w:hAnsi="Times New Roman" w:cs="Times New Roman"/>
          <w:sz w:val="28"/>
          <w:szCs w:val="28"/>
        </w:rPr>
        <w:br w:type="page"/>
      </w:r>
      <w:bookmarkStart w:id="1" w:name="_Hlk39086821"/>
    </w:p>
    <w:bookmarkEnd w:id="1"/>
    <w:p w14:paraId="25FA7EB0" w14:textId="77777777" w:rsidR="00D8755F" w:rsidRDefault="00D8755F">
      <w:pPr>
        <w:rPr>
          <w:rFonts w:ascii="Times New Roman" w:hAnsi="Times New Roman" w:cs="Times New Roman"/>
          <w:sz w:val="28"/>
          <w:szCs w:val="28"/>
        </w:rPr>
      </w:pPr>
    </w:p>
    <w:p w14:paraId="6D1595B3" w14:textId="2C77173B" w:rsidR="00B57D50" w:rsidRPr="00D8755F" w:rsidRDefault="00B57D50" w:rsidP="00B57D50">
      <w:pPr>
        <w:ind w:left="1440"/>
        <w:rPr>
          <w:rFonts w:ascii="Times New Roman" w:hAnsi="Times New Roman" w:cs="Times New Roman"/>
          <w:b/>
          <w:sz w:val="36"/>
          <w:szCs w:val="36"/>
        </w:rPr>
      </w:pPr>
      <w:r w:rsidRPr="00D8755F">
        <w:rPr>
          <w:rFonts w:ascii="Times New Roman" w:hAnsi="Times New Roman" w:cs="Times New Roman"/>
          <w:b/>
          <w:sz w:val="36"/>
          <w:szCs w:val="36"/>
        </w:rPr>
        <w:t>Sprawdź poprawne odpowiedzi:</w:t>
      </w:r>
    </w:p>
    <w:p w14:paraId="16D3469E" w14:textId="068BB4C6" w:rsidR="00B57D50" w:rsidRDefault="00B57D50" w:rsidP="00B57D5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1971r</w:t>
      </w:r>
    </w:p>
    <w:p w14:paraId="38A2BD7D" w14:textId="1D839B53" w:rsidR="00B57D50" w:rsidRDefault="00B57D50" w:rsidP="00B57D5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Matejko</w:t>
      </w:r>
    </w:p>
    <w:p w14:paraId="5CEA7B05" w14:textId="0067ADEE" w:rsidR="00B57D50" w:rsidRDefault="00B57D50" w:rsidP="00B57D5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Józef Wybicki</w:t>
      </w:r>
    </w:p>
    <w:p w14:paraId="248833DE" w14:textId="65814E89" w:rsidR="00B57D50" w:rsidRDefault="00B57D50" w:rsidP="00B57D5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czterech</w:t>
      </w:r>
    </w:p>
    <w:p w14:paraId="671B130D" w14:textId="0CA398CA" w:rsidR="00B57D50" w:rsidRDefault="00B57D50" w:rsidP="00B57D5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Rzeczpospolita Polska</w:t>
      </w:r>
    </w:p>
    <w:p w14:paraId="7B292D8F" w14:textId="104BDB23" w:rsidR="00B57D50" w:rsidRDefault="00B57D50" w:rsidP="00B57D5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1596r</w:t>
      </w:r>
    </w:p>
    <w:p w14:paraId="49227C65" w14:textId="74138C42" w:rsidR="00D8755F" w:rsidRDefault="00D8755F" w:rsidP="00B57D5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Orzeł biały ze złotą koroną</w:t>
      </w:r>
    </w:p>
    <w:p w14:paraId="2CF8AE7F" w14:textId="0DEF95B2" w:rsidR="00D8755F" w:rsidRDefault="00D8755F" w:rsidP="00B57D5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Andrzej Duda</w:t>
      </w:r>
    </w:p>
    <w:p w14:paraId="3B4E7860" w14:textId="47682FE2" w:rsidR="00D8755F" w:rsidRDefault="00D8755F" w:rsidP="00B57D5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kwietnia 1997r</w:t>
      </w:r>
    </w:p>
    <w:p w14:paraId="0301C759" w14:textId="46453B60" w:rsidR="00D8755F" w:rsidRDefault="00D8755F" w:rsidP="00B57D5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prezydent</w:t>
      </w:r>
    </w:p>
    <w:p w14:paraId="765C78CE" w14:textId="4F2E6AA9" w:rsidR="00D8755F" w:rsidRDefault="00D8755F" w:rsidP="00B57D5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Mazurek Dąbrowskiego</w:t>
      </w:r>
    </w:p>
    <w:p w14:paraId="42BEC7E3" w14:textId="480D28A8" w:rsidR="00D8755F" w:rsidRDefault="00D8755F" w:rsidP="00B57D5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Niemcy</w:t>
      </w:r>
    </w:p>
    <w:p w14:paraId="4CCA28CB" w14:textId="43656ADB" w:rsidR="00D8755F" w:rsidRDefault="00D8755F" w:rsidP="00B57D50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listopada 1918r</w:t>
      </w:r>
    </w:p>
    <w:p w14:paraId="51A1B0A6" w14:textId="2275F56F" w:rsidR="00874A08" w:rsidRDefault="00874A08" w:rsidP="00874A08">
      <w:pPr>
        <w:rPr>
          <w:rFonts w:ascii="Times New Roman" w:hAnsi="Times New Roman" w:cs="Times New Roman"/>
          <w:sz w:val="28"/>
          <w:szCs w:val="28"/>
        </w:rPr>
      </w:pPr>
    </w:p>
    <w:p w14:paraId="5639B53D" w14:textId="4E5F570D" w:rsidR="00874A08" w:rsidRPr="00094ED9" w:rsidRDefault="00874A08" w:rsidP="00874A08">
      <w:pPr>
        <w:rPr>
          <w:rFonts w:ascii="Times New Roman" w:hAnsi="Times New Roman" w:cs="Times New Roman"/>
          <w:b/>
          <w:sz w:val="28"/>
          <w:szCs w:val="28"/>
        </w:rPr>
      </w:pPr>
      <w:r w:rsidRPr="00094ED9">
        <w:rPr>
          <w:rFonts w:ascii="Times New Roman" w:hAnsi="Times New Roman" w:cs="Times New Roman"/>
          <w:b/>
          <w:sz w:val="28"/>
          <w:szCs w:val="28"/>
        </w:rPr>
        <w:t xml:space="preserve">Zachęcam do samodzielnego wykonania kotylionu </w:t>
      </w:r>
      <w:r w:rsidR="00ED5ABE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Pr="00094ED9">
        <w:rPr>
          <w:rFonts w:ascii="Times New Roman" w:hAnsi="Times New Roman" w:cs="Times New Roman"/>
          <w:b/>
          <w:sz w:val="28"/>
          <w:szCs w:val="28"/>
        </w:rPr>
        <w:t>wg instrukcji:</w:t>
      </w:r>
      <w:r w:rsidR="00ED5ABE" w:rsidRPr="00ED5ABE">
        <w:rPr>
          <w:noProof/>
        </w:rPr>
        <w:t xml:space="preserve"> </w:t>
      </w:r>
    </w:p>
    <w:bookmarkStart w:id="2" w:name="_Hlk39097242"/>
    <w:p w14:paraId="16AA362A" w14:textId="6FF34BBA" w:rsidR="00094ED9" w:rsidRDefault="00094ED9" w:rsidP="00874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094ED9">
        <w:rPr>
          <w:rFonts w:ascii="Times New Roman" w:hAnsi="Times New Roman" w:cs="Times New Roman"/>
          <w:sz w:val="28"/>
          <w:szCs w:val="28"/>
        </w:rPr>
        <w:instrText>https://www.youtube.com/watch?v=-5Rp51gqJDA&amp;list=RDCMUCCaDR29Fup4JARIQPe3EyOA&amp;start_radio=1&amp;t=0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7D7402">
        <w:rPr>
          <w:rStyle w:val="Hipercze"/>
          <w:rFonts w:ascii="Times New Roman" w:hAnsi="Times New Roman" w:cs="Times New Roman"/>
          <w:sz w:val="28"/>
          <w:szCs w:val="28"/>
        </w:rPr>
        <w:t>https://www.youtube.com/watch?v=-5Rp51gqJDA&amp;list=RDCMUCCaDR29Fup4JARIQPe3EyOA&amp;start_radio=1&amp;t=0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(dostęp: 29.04.2020r)</w:t>
      </w:r>
    </w:p>
    <w:bookmarkEnd w:id="2"/>
    <w:p w14:paraId="513CEED8" w14:textId="49C4CEBE" w:rsidR="00094ED9" w:rsidRPr="00094ED9" w:rsidRDefault="00094ED9" w:rsidP="00874A08">
      <w:pPr>
        <w:rPr>
          <w:rFonts w:ascii="Times New Roman" w:hAnsi="Times New Roman" w:cs="Times New Roman"/>
          <w:b/>
          <w:sz w:val="28"/>
          <w:szCs w:val="28"/>
        </w:rPr>
      </w:pPr>
      <w:r w:rsidRPr="00094ED9">
        <w:rPr>
          <w:rFonts w:ascii="Times New Roman" w:hAnsi="Times New Roman" w:cs="Times New Roman"/>
          <w:b/>
          <w:sz w:val="28"/>
          <w:szCs w:val="28"/>
        </w:rPr>
        <w:t>POWODZENIA!</w:t>
      </w:r>
    </w:p>
    <w:p w14:paraId="06239231" w14:textId="7E8AF268" w:rsidR="00874A08" w:rsidRPr="00874A08" w:rsidRDefault="00874A08" w:rsidP="00874A08">
      <w:pPr>
        <w:rPr>
          <w:rFonts w:ascii="Times New Roman" w:hAnsi="Times New Roman" w:cs="Times New Roman"/>
          <w:sz w:val="28"/>
          <w:szCs w:val="28"/>
        </w:rPr>
      </w:pPr>
    </w:p>
    <w:p w14:paraId="4E88CA03" w14:textId="4FF4E2E2" w:rsidR="00D8755F" w:rsidRDefault="00ED5ABE" w:rsidP="00D875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E66D02" wp14:editId="0A3F8544">
            <wp:simplePos x="0" y="0"/>
            <wp:positionH relativeFrom="column">
              <wp:posOffset>1795780</wp:posOffset>
            </wp:positionH>
            <wp:positionV relativeFrom="paragraph">
              <wp:posOffset>8890</wp:posOffset>
            </wp:positionV>
            <wp:extent cx="1590675" cy="2337439"/>
            <wp:effectExtent l="0" t="0" r="0" b="5715"/>
            <wp:wrapNone/>
            <wp:docPr id="4" name="Obraz 4" descr="123Certificates.com! | Award ribbons, Award ribbon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Certificates.com! | Award ribbons, Award ribbon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3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00499" w14:textId="19F7BC06" w:rsidR="00094ED9" w:rsidRDefault="0009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63E305" w14:textId="4C3A9FBB" w:rsidR="00ED5ABE" w:rsidRPr="00F5008C" w:rsidRDefault="00ED5ABE" w:rsidP="00F5008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5008C"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  <w:r w:rsidR="00F5008C" w:rsidRPr="00F5008C">
        <w:rPr>
          <w:rFonts w:ascii="Times New Roman" w:hAnsi="Times New Roman" w:cs="Times New Roman"/>
          <w:b/>
          <w:sz w:val="28"/>
          <w:szCs w:val="28"/>
        </w:rPr>
        <w:t>:</w:t>
      </w:r>
    </w:p>
    <w:p w14:paraId="0D0AECA5" w14:textId="252EC793" w:rsidR="00ED5ABE" w:rsidRDefault="00ED5ABE" w:rsidP="00D875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utrwala zdobyte wcześniej informacje o </w:t>
      </w:r>
      <w:r w:rsidR="00F5008C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olsce</w:t>
      </w:r>
      <w:r w:rsidR="00F5008C">
        <w:rPr>
          <w:rFonts w:ascii="Times New Roman" w:hAnsi="Times New Roman" w:cs="Times New Roman"/>
          <w:sz w:val="28"/>
          <w:szCs w:val="28"/>
        </w:rPr>
        <w:t>,</w:t>
      </w:r>
    </w:p>
    <w:p w14:paraId="0EAB08BB" w14:textId="3E6903BE" w:rsidR="00F5008C" w:rsidRDefault="00F5008C" w:rsidP="00D875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wzbogaca wiedzę </w:t>
      </w:r>
      <w:r>
        <w:rPr>
          <w:rFonts w:ascii="Times New Roman" w:hAnsi="Times New Roman" w:cs="Times New Roman"/>
          <w:sz w:val="28"/>
          <w:szCs w:val="28"/>
        </w:rPr>
        <w:t>o własnym kraju</w:t>
      </w:r>
      <w:r>
        <w:rPr>
          <w:rFonts w:ascii="Times New Roman" w:hAnsi="Times New Roman" w:cs="Times New Roman"/>
          <w:sz w:val="28"/>
          <w:szCs w:val="28"/>
        </w:rPr>
        <w:t xml:space="preserve"> i  inspiruje do jej pogłębiania,</w:t>
      </w:r>
    </w:p>
    <w:p w14:paraId="7CC0E737" w14:textId="208136CD" w:rsidR="00F5008C" w:rsidRDefault="00F5008C" w:rsidP="00D875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kształtuje postawę patriotyczną, obywatelską.</w:t>
      </w:r>
    </w:p>
    <w:p w14:paraId="182009A7" w14:textId="365DDF22" w:rsidR="00F5008C" w:rsidRDefault="00F5008C" w:rsidP="00D875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aktywizuje.</w:t>
      </w:r>
    </w:p>
    <w:p w14:paraId="751D10CE" w14:textId="77777777" w:rsidR="00F5008C" w:rsidRDefault="00F5008C" w:rsidP="00D8755F">
      <w:pPr>
        <w:ind w:left="360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</w:p>
    <w:p w14:paraId="4A45F5CA" w14:textId="0AEE5AC6" w:rsidR="00F5008C" w:rsidRPr="00F5008C" w:rsidRDefault="00F5008C" w:rsidP="00D8755F">
      <w:pPr>
        <w:ind w:left="360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Mariola Wierzejska- </w:t>
      </w:r>
      <w:proofErr w:type="spellStart"/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Murawiak</w:t>
      </w:r>
      <w:proofErr w:type="spellEnd"/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ab/>
        <w:t>30.04.2020r</w:t>
      </w:r>
    </w:p>
    <w:p w14:paraId="2DBFF6C8" w14:textId="4064FDE2" w:rsidR="009D3AFA" w:rsidRDefault="009D3AFA"/>
    <w:p w14:paraId="585E928E" w14:textId="1DE1E510" w:rsidR="00874A08" w:rsidRDefault="00874A08"/>
    <w:p w14:paraId="7D845976" w14:textId="53C29EE3" w:rsidR="00874A08" w:rsidRDefault="00874A08">
      <w:r w:rsidRPr="00874A08">
        <w:rPr>
          <w:noProof/>
        </w:rPr>
        <w:t xml:space="preserve"> </w:t>
      </w:r>
    </w:p>
    <w:p w14:paraId="54CFEA40" w14:textId="73A5D813" w:rsidR="00874A08" w:rsidRDefault="00874A08"/>
    <w:sectPr w:rsidR="0087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B22"/>
    <w:multiLevelType w:val="hybridMultilevel"/>
    <w:tmpl w:val="15FCED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508C0"/>
    <w:multiLevelType w:val="hybridMultilevel"/>
    <w:tmpl w:val="A99AE9B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04606B"/>
    <w:multiLevelType w:val="hybridMultilevel"/>
    <w:tmpl w:val="75EC49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9265F1"/>
    <w:multiLevelType w:val="hybridMultilevel"/>
    <w:tmpl w:val="383CE7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C40511"/>
    <w:multiLevelType w:val="hybridMultilevel"/>
    <w:tmpl w:val="125215C6"/>
    <w:lvl w:ilvl="0" w:tplc="0776A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25585"/>
    <w:multiLevelType w:val="hybridMultilevel"/>
    <w:tmpl w:val="1A92BE0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1D78AA"/>
    <w:multiLevelType w:val="hybridMultilevel"/>
    <w:tmpl w:val="C09CC5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856E6F"/>
    <w:multiLevelType w:val="hybridMultilevel"/>
    <w:tmpl w:val="CA5A8A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D446D7"/>
    <w:multiLevelType w:val="hybridMultilevel"/>
    <w:tmpl w:val="18AA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03BC3"/>
    <w:multiLevelType w:val="hybridMultilevel"/>
    <w:tmpl w:val="CA084F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ECC4A10"/>
    <w:multiLevelType w:val="hybridMultilevel"/>
    <w:tmpl w:val="FAD8D8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C15199"/>
    <w:multiLevelType w:val="hybridMultilevel"/>
    <w:tmpl w:val="477231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1B1D93"/>
    <w:multiLevelType w:val="hybridMultilevel"/>
    <w:tmpl w:val="83F492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B812DB"/>
    <w:multiLevelType w:val="hybridMultilevel"/>
    <w:tmpl w:val="1602A12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9A2AAE"/>
    <w:multiLevelType w:val="hybridMultilevel"/>
    <w:tmpl w:val="FC62E5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E8"/>
    <w:rsid w:val="00094ED9"/>
    <w:rsid w:val="00552D66"/>
    <w:rsid w:val="006A00E8"/>
    <w:rsid w:val="00874A08"/>
    <w:rsid w:val="009D3AFA"/>
    <w:rsid w:val="00A07C3B"/>
    <w:rsid w:val="00B57D50"/>
    <w:rsid w:val="00D8755F"/>
    <w:rsid w:val="00ED5ABE"/>
    <w:rsid w:val="00F5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9BA4"/>
  <w15:chartTrackingRefBased/>
  <w15:docId w15:val="{E6C19BCF-D4E3-461B-88B3-4D8EC9BD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7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D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4E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2020-04-29T18:43:00Z</dcterms:created>
  <dcterms:modified xsi:type="dcterms:W3CDTF">2020-04-29T22:24:00Z</dcterms:modified>
</cp:coreProperties>
</file>